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12" w:rsidRDefault="00275D70" w:rsidP="00FC3612">
      <w:pPr>
        <w:jc w:val="center"/>
        <w:rPr>
          <w:rFonts w:ascii="Times New Roman" w:hAnsi="Times New Roman" w:cs="Times New Roman"/>
          <w:sz w:val="32"/>
          <w:szCs w:val="32"/>
        </w:rPr>
      </w:pPr>
      <w:r w:rsidRPr="00275D70">
        <w:rPr>
          <w:rFonts w:ascii="Times New Roman" w:hAnsi="Times New Roman" w:cs="Times New Roman"/>
          <w:sz w:val="32"/>
          <w:szCs w:val="32"/>
        </w:rPr>
        <w:t>Самостоятельная работа по теме</w:t>
      </w:r>
    </w:p>
    <w:p w:rsidR="0016185B" w:rsidRDefault="00275D70" w:rsidP="00FC3612">
      <w:pPr>
        <w:jc w:val="center"/>
        <w:rPr>
          <w:rFonts w:ascii="Times New Roman" w:hAnsi="Times New Roman" w:cs="Times New Roman"/>
          <w:sz w:val="32"/>
          <w:szCs w:val="32"/>
        </w:rPr>
      </w:pPr>
      <w:r w:rsidRPr="00275D70">
        <w:rPr>
          <w:rFonts w:ascii="Times New Roman" w:hAnsi="Times New Roman" w:cs="Times New Roman"/>
          <w:sz w:val="32"/>
          <w:szCs w:val="32"/>
        </w:rPr>
        <w:t>«</w:t>
      </w:r>
      <w:r w:rsidR="00FC3612">
        <w:rPr>
          <w:rFonts w:ascii="Times New Roman" w:hAnsi="Times New Roman" w:cs="Times New Roman"/>
          <w:sz w:val="32"/>
          <w:szCs w:val="32"/>
        </w:rPr>
        <w:t xml:space="preserve"> Тригонометрические уравнения и неравенства</w:t>
      </w:r>
      <w:r w:rsidRPr="00275D70">
        <w:rPr>
          <w:rFonts w:ascii="Times New Roman" w:hAnsi="Times New Roman" w:cs="Times New Roman"/>
          <w:sz w:val="32"/>
          <w:szCs w:val="32"/>
        </w:rPr>
        <w:t>»</w:t>
      </w:r>
    </w:p>
    <w:tbl>
      <w:tblPr>
        <w:tblStyle w:val="a3"/>
        <w:tblW w:w="0" w:type="auto"/>
        <w:tblLook w:val="04A0"/>
      </w:tblPr>
      <w:tblGrid>
        <w:gridCol w:w="5140"/>
        <w:gridCol w:w="5140"/>
      </w:tblGrid>
      <w:tr w:rsidR="00275D70" w:rsidTr="00275D70">
        <w:tc>
          <w:tcPr>
            <w:tcW w:w="5140" w:type="dxa"/>
          </w:tcPr>
          <w:p w:rsidR="00275D70" w:rsidRDefault="00275D7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вариант</w:t>
            </w:r>
          </w:p>
          <w:p w:rsidR="00275D70" w:rsidRDefault="00275D70" w:rsidP="00275D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75D70" w:rsidRPr="00E23EFE" w:rsidRDefault="00E23EFE" w:rsidP="00275D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Решить уравнение:</w:t>
            </w:r>
          </w:p>
          <w:p w:rsidR="00E23EFE" w:rsidRPr="00E23EFE" w:rsidRDefault="00E23EFE" w:rsidP="00275D70">
            <w:pPr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</w:rPr>
            </w:pPr>
            <w:r w:rsidRPr="00E23EFE">
              <w:rPr>
                <w:rFonts w:ascii="Times New Roman" w:hAnsi="Times New Roman" w:cs="Times New Roman"/>
                <w:sz w:val="32"/>
                <w:szCs w:val="32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vertAlign w:val="subscript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 w:cs="Times New Roman"/>
                  <w:sz w:val="32"/>
                  <w:szCs w:val="32"/>
                  <w:vertAlign w:val="subscript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2</m:t>
                  </m:r>
                </m:den>
              </m:f>
            </m:oMath>
            <w:r w:rsidRPr="00E23EFE"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</w:rPr>
              <w:t xml:space="preserve">    </w:t>
            </w:r>
          </w:p>
          <w:p w:rsidR="00275D70" w:rsidRDefault="00E23EFE" w:rsidP="00E23EFE">
            <w:pP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</w:pPr>
            <w:r w:rsidRPr="00E23EFE">
              <w:rPr>
                <w:rFonts w:ascii="Times New Roman" w:hAnsi="Times New Roman" w:cs="Times New Roman"/>
                <w:sz w:val="32"/>
                <w:szCs w:val="32"/>
              </w:rPr>
              <w:t xml:space="preserve">2)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sin</w:t>
            </w:r>
            <w:r w:rsidRPr="00E23E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23EFE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= sin </w:t>
            </w:r>
            <w:r w:rsidRPr="00E23EFE"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</w:p>
          <w:p w:rsidR="00E23EFE" w:rsidRDefault="00E23EFE" w:rsidP="00E23EFE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3)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 xml:space="preserve">3 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sin 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 xml:space="preserve">x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+ </w:t>
            </w:r>
            <w:proofErr w:type="spellStart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 xml:space="preserve">x = </w:t>
            </w:r>
            <w:r w:rsidRPr="00E23EFE"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0</w:t>
            </w:r>
          </w:p>
          <w:p w:rsidR="00E23EFE" w:rsidRPr="00E23EFE" w:rsidRDefault="00E23EFE" w:rsidP="00E23EFE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E23EFE" w:rsidRDefault="00E23EFE" w:rsidP="00E23EFE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Решить неравенство:</w:t>
            </w:r>
          </w:p>
          <w:p w:rsidR="00E23EFE" w:rsidRDefault="00E23EFE" w:rsidP="00E23EFE">
            <w:pP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(</w:t>
            </w:r>
            <w:r w:rsidRPr="00E23EFE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-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6</m:t>
                  </m:r>
                </m:den>
              </m:f>
            </m:oMath>
            <w:r w:rsidR="00BD2430"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) ≥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2</m:t>
                  </m:r>
                </m:den>
              </m:f>
            </m:oMath>
          </w:p>
          <w:p w:rsidR="00BD2430" w:rsidRPr="00E23EFE" w:rsidRDefault="00BD2430" w:rsidP="00E23EF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140" w:type="dxa"/>
          </w:tcPr>
          <w:p w:rsidR="00275D70" w:rsidRDefault="00275D7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 вариант</w:t>
            </w:r>
          </w:p>
          <w:p w:rsidR="00BD2430" w:rsidRDefault="00BD243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D2430" w:rsidRDefault="00BD2430" w:rsidP="00BD243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Решить уравнение:</w:t>
            </w:r>
          </w:p>
          <w:p w:rsidR="00BD2430" w:rsidRDefault="00BD2430" w:rsidP="00BD2430">
            <w:pP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BD2430"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2</m:t>
                  </m:r>
                </m:den>
              </m:f>
            </m:oMath>
          </w:p>
          <w:p w:rsidR="00BD2430" w:rsidRDefault="00BD2430" w:rsidP="00BD2430">
            <w:pP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2) 2 sin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BD2430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3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sin </w:t>
            </w:r>
            <w:r w:rsidRPr="00BD2430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</w:p>
          <w:p w:rsidR="00BD2430" w:rsidRDefault="00BD2430" w:rsidP="00BD2430">
            <w:pPr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3) </w:t>
            </w:r>
            <w:proofErr w:type="spellStart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tg</w:t>
            </w:r>
            <w:proofErr w:type="spellEnd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BD2430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= 2 – tg</w:t>
            </w:r>
            <w:r w:rsidRPr="00BD2430">
              <w:rPr>
                <w:rFonts w:ascii="Times New Roman" w:eastAsiaTheme="minorEastAsia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  <w:p w:rsidR="00BD2430" w:rsidRDefault="00BD2430" w:rsidP="00BD2430">
            <w:pPr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</w:pPr>
          </w:p>
          <w:p w:rsidR="00BD2430" w:rsidRDefault="00BD2430" w:rsidP="00BD2430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Решить неравенство:</w:t>
            </w:r>
          </w:p>
          <w:p w:rsidR="00BD2430" w:rsidRPr="00BD2430" w:rsidRDefault="00BD2430" w:rsidP="00BD2430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 w:rsidRPr="00BD243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(</w:t>
            </w:r>
            <w:r w:rsidRPr="00E23EFE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BD2430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+</w:t>
            </w:r>
            <w:r w:rsidRPr="00BD243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 w:rsidRPr="00BD243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)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≤</w:t>
            </w:r>
            <w:r w:rsidRPr="00BD2430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 xml:space="preserve">-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BD2430" w:rsidRPr="00BD2430" w:rsidRDefault="00BD2430" w:rsidP="00BD2430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</w:tc>
      </w:tr>
      <w:tr w:rsidR="00275D70" w:rsidTr="00275D70">
        <w:tc>
          <w:tcPr>
            <w:tcW w:w="5140" w:type="dxa"/>
          </w:tcPr>
          <w:p w:rsidR="00275D70" w:rsidRDefault="00275D7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 вариант</w:t>
            </w:r>
          </w:p>
          <w:p w:rsidR="00BD2430" w:rsidRDefault="00BD243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C3612" w:rsidRPr="00E23EFE" w:rsidRDefault="00FC3612" w:rsidP="00FC361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Решить уравнение:</w:t>
            </w:r>
          </w:p>
          <w:p w:rsidR="00FC3612" w:rsidRP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  <w:lang w:val="en-US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vertAlign w:val="subscript"/>
                    </w:rPr>
                  </m:ctrlPr>
                </m:funcPr>
                <m:fName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 xml:space="preserve">3 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x</m:t>
                  </m:r>
                </m:e>
              </m:func>
              <m:r>
                <w:rPr>
                  <w:rFonts w:ascii="Cambria Math" w:hAnsi="Cambria Math" w:cs="Times New Roman"/>
                  <w:sz w:val="32"/>
                  <w:szCs w:val="32"/>
                  <w:vertAlign w:val="subscript"/>
                  <w:lang w:val="en-US"/>
                </w:rPr>
                <m:t>= 1</m:t>
              </m:r>
            </m:oMath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  <w:lang w:val="en-US"/>
              </w:rPr>
              <w:t xml:space="preserve">    </w:t>
            </w:r>
          </w:p>
          <w:p w:rsidR="00FC3612" w:rsidRPr="00FC3612" w:rsidRDefault="00FC3612" w:rsidP="00FC3612">
            <w:pP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 w:rsidRPr="00FC361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FC3612">
              <w:rPr>
                <w:rFonts w:ascii="Times New Roman" w:hAnsi="Times New Roman" w:cs="Times New Roman"/>
                <w:sz w:val="32"/>
                <w:szCs w:val="32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 w:rsidRPr="00FC361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E23EFE"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</w:p>
          <w:p w:rsid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3)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3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sin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+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2 </w:t>
            </w:r>
            <w:proofErr w:type="spellStart"/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= 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>0</w:t>
            </w:r>
          </w:p>
          <w:p w:rsidR="00FC3612" w:rsidRPr="00E23EFE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Решить неравенство:</w:t>
            </w:r>
          </w:p>
          <w:p w:rsid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sin (</w:t>
            </w:r>
            <w:r w:rsidRPr="00E23EFE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+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) ≥ -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2</m:t>
                  </m:r>
                </m:den>
              </m:f>
            </m:oMath>
          </w:p>
          <w:p w:rsidR="00FC3612" w:rsidRDefault="00FC3612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40" w:type="dxa"/>
          </w:tcPr>
          <w:p w:rsidR="00275D70" w:rsidRDefault="00275D70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 вариант</w:t>
            </w:r>
          </w:p>
          <w:p w:rsidR="00FC3612" w:rsidRDefault="00FC3612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FC3612" w:rsidRPr="00E23EFE" w:rsidRDefault="00FC3612" w:rsidP="00FC361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Решить уравнение:</w:t>
            </w:r>
          </w:p>
          <w:p w:rsidR="00FC3612" w:rsidRP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vertAlign w:val="subscript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x</m:t>
                  </m:r>
                </m:e>
              </m:func>
              <m:r>
                <w:rPr>
                  <w:rFonts w:ascii="Cambria Math" w:hAnsi="Cambria Math" w:cs="Times New Roman"/>
                  <w:sz w:val="32"/>
                  <w:szCs w:val="32"/>
                  <w:vertAlign w:val="subscript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vertAlign w:val="subscript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vertAlign w:val="subscript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</w:rPr>
                    <m:t>2</m:t>
                  </m:r>
                </m:den>
              </m:f>
            </m:oMath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  <w:vertAlign w:val="subscript"/>
              </w:rPr>
              <w:t xml:space="preserve">    </w:t>
            </w:r>
          </w:p>
          <w:p w:rsidR="00FC3612" w:rsidRPr="00FC3612" w:rsidRDefault="00FC3612" w:rsidP="00FC3612">
            <w:pP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cos</w:t>
            </w:r>
            <w:proofErr w:type="spellEnd"/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FC3612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FC3612">
              <w:rPr>
                <w:rFonts w:ascii="Times New Roman" w:hAnsi="Times New Roman" w:cs="Times New Roman"/>
                <w:sz w:val="32"/>
                <w:szCs w:val="32"/>
              </w:rPr>
              <w:t xml:space="preserve">3) 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sin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-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sin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3</w:t>
            </w:r>
            <w:r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= 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>0</w:t>
            </w:r>
          </w:p>
          <w:p w:rsidR="00FC3612" w:rsidRPr="00E23EFE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Решить неравенство:</w:t>
            </w:r>
          </w:p>
          <w:p w:rsidR="00FC3612" w:rsidRPr="00FC3612" w:rsidRDefault="00FC3612" w:rsidP="00FC3612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sin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(</w:t>
            </w:r>
            <w:r w:rsidRPr="00E23EFE">
              <w:rPr>
                <w:rFonts w:ascii="Times New Roman" w:eastAsiaTheme="minorEastAsia" w:hAnsi="Times New Roman" w:cs="Times New Roman"/>
                <w:i/>
                <w:sz w:val="32"/>
                <w:szCs w:val="32"/>
                <w:lang w:val="en-US"/>
              </w:rPr>
              <w:t>x</w:t>
            </w:r>
            <w:r w:rsidRPr="00FC3612"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>-</w:t>
            </w:r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 w:rsidRPr="00FC3612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) ≥ -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FC3612" w:rsidRPr="00FC3612" w:rsidRDefault="00FC3612" w:rsidP="00275D7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75D70" w:rsidRPr="00275D70" w:rsidRDefault="00275D70">
      <w:pPr>
        <w:rPr>
          <w:rFonts w:ascii="Times New Roman" w:hAnsi="Times New Roman" w:cs="Times New Roman"/>
          <w:sz w:val="32"/>
          <w:szCs w:val="32"/>
        </w:rPr>
      </w:pPr>
    </w:p>
    <w:sectPr w:rsidR="00275D70" w:rsidRPr="00275D70" w:rsidSect="00275D70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75D70"/>
    <w:rsid w:val="0016185B"/>
    <w:rsid w:val="00275D70"/>
    <w:rsid w:val="00BD2430"/>
    <w:rsid w:val="00E23EFE"/>
    <w:rsid w:val="00FC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D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275D7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7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2018-06-07T14:13:00Z</dcterms:created>
  <dcterms:modified xsi:type="dcterms:W3CDTF">2018-06-07T15:28:00Z</dcterms:modified>
</cp:coreProperties>
</file>